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42C" w14:textId="754C3EDE" w:rsidR="00223E23" w:rsidRPr="00223E23" w:rsidRDefault="00223E23" w:rsidP="0022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23">
        <w:rPr>
          <w:rFonts w:ascii="Times New Roman" w:hAnsi="Times New Roman" w:cs="Times New Roman"/>
          <w:b/>
          <w:bCs/>
          <w:sz w:val="28"/>
          <w:szCs w:val="28"/>
        </w:rPr>
        <w:t>IGÉNYBEJELENTÉS</w:t>
      </w:r>
    </w:p>
    <w:p w14:paraId="0914BA4C" w14:textId="533A9DD9" w:rsidR="00223E23" w:rsidRPr="00223E23" w:rsidRDefault="00223E23" w:rsidP="0022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23">
        <w:rPr>
          <w:rFonts w:ascii="Times New Roman" w:hAnsi="Times New Roman" w:cs="Times New Roman"/>
          <w:b/>
          <w:bCs/>
          <w:sz w:val="28"/>
          <w:szCs w:val="28"/>
        </w:rPr>
        <w:t>TEMETÉSI HELY MEGVÁLTÁSÁRA/ÚJRAVÁLTÁSÁRA</w:t>
      </w:r>
    </w:p>
    <w:p w14:paraId="0AC66444" w14:textId="78013900" w:rsidR="00223E23" w:rsidRDefault="00223E23" w:rsidP="00223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5357B" w14:textId="0B5BF399" w:rsidR="00223E23" w:rsidRDefault="00223E23" w:rsidP="00223E23">
      <w:pPr>
        <w:pStyle w:val="NormlWeb"/>
        <w:numPr>
          <w:ilvl w:val="0"/>
          <w:numId w:val="1"/>
        </w:numPr>
        <w:shd w:val="clear" w:color="auto" w:fill="FFFFFF"/>
        <w:spacing w:line="480" w:lineRule="auto"/>
        <w:ind w:left="538" w:hanging="357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A</w:t>
      </w:r>
      <w:r w:rsidRPr="00223E23">
        <w:rPr>
          <w:sz w:val="28"/>
          <w:szCs w:val="28"/>
        </w:rPr>
        <w:t xml:space="preserve"> temető megnevezés</w:t>
      </w:r>
      <w:r>
        <w:rPr>
          <w:sz w:val="28"/>
          <w:szCs w:val="28"/>
        </w:rPr>
        <w:t xml:space="preserve">e: </w:t>
      </w:r>
      <w:r w:rsidR="00DF396B" w:rsidRPr="00DF396B">
        <w:rPr>
          <w:b/>
          <w:bCs/>
          <w:sz w:val="28"/>
          <w:szCs w:val="28"/>
        </w:rPr>
        <w:t>Kálócfa 0116. hrsz-ú köztemető</w:t>
      </w:r>
    </w:p>
    <w:p w14:paraId="69EFEAFA" w14:textId="74F688C2" w:rsidR="00223E23" w:rsidRDefault="00223E23" w:rsidP="00223E2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538" w:hanging="357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A</w:t>
      </w:r>
      <w:r w:rsidRPr="00223E23">
        <w:rPr>
          <w:sz w:val="28"/>
          <w:szCs w:val="28"/>
        </w:rPr>
        <w:t xml:space="preserve">z elhalt </w:t>
      </w:r>
      <w:r>
        <w:rPr>
          <w:sz w:val="28"/>
          <w:szCs w:val="28"/>
        </w:rPr>
        <w:t xml:space="preserve">személy </w:t>
      </w:r>
      <w:r w:rsidRPr="00223E23">
        <w:rPr>
          <w:sz w:val="28"/>
          <w:szCs w:val="28"/>
        </w:rPr>
        <w:t>természetes személyazonosító adatai, legutolsó lakóhelyének</w:t>
      </w:r>
      <w:r>
        <w:rPr>
          <w:sz w:val="28"/>
          <w:szCs w:val="28"/>
        </w:rPr>
        <w:t xml:space="preserve"> </w:t>
      </w:r>
      <w:r w:rsidRPr="00223E23">
        <w:rPr>
          <w:sz w:val="28"/>
          <w:szCs w:val="28"/>
        </w:rPr>
        <w:t>cím</w:t>
      </w:r>
      <w:r>
        <w:rPr>
          <w:sz w:val="28"/>
          <w:szCs w:val="28"/>
        </w:rPr>
        <w:t>e:</w:t>
      </w:r>
    </w:p>
    <w:p w14:paraId="30E97882" w14:textId="48F358EE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Neve: ………..………………………………………………………………</w:t>
      </w:r>
    </w:p>
    <w:p w14:paraId="3AA7818C" w14:textId="0DAD6F3E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Születési neve: ………………………………………………………………</w:t>
      </w:r>
    </w:p>
    <w:p w14:paraId="380224A8" w14:textId="51915605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Születési helye, ideje: ………………………………………………………</w:t>
      </w:r>
    </w:p>
    <w:p w14:paraId="4F9DD602" w14:textId="5E9940C3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Anyja születési neve: ………………………………………………………..</w:t>
      </w:r>
    </w:p>
    <w:p w14:paraId="38567213" w14:textId="1FBDD892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Legutolsó lakóhelyének címe: ………………………………………………</w:t>
      </w:r>
    </w:p>
    <w:p w14:paraId="512A24F1" w14:textId="52E3F1CE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3D421AE5" w14:textId="7D198AFA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3E23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23E23">
        <w:rPr>
          <w:sz w:val="28"/>
          <w:szCs w:val="28"/>
        </w:rPr>
        <w:t>z elhalálozás időpontja</w:t>
      </w:r>
      <w:r>
        <w:rPr>
          <w:sz w:val="28"/>
          <w:szCs w:val="28"/>
        </w:rPr>
        <w:t>: …………………………………………………….</w:t>
      </w:r>
    </w:p>
    <w:p w14:paraId="2C0EA0EE" w14:textId="20DFD99B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23E23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23E23">
        <w:rPr>
          <w:sz w:val="28"/>
          <w:szCs w:val="28"/>
        </w:rPr>
        <w:t xml:space="preserve"> temetés (urnaelhelyezés vagy a hamvak szétszórásának) napja</w:t>
      </w:r>
      <w:r>
        <w:rPr>
          <w:sz w:val="28"/>
          <w:szCs w:val="28"/>
        </w:rPr>
        <w:t>:</w:t>
      </w:r>
    </w:p>
    <w:p w14:paraId="46ABC734" w14:textId="7374FB64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14:paraId="33B13DEE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5. A</w:t>
      </w:r>
      <w:r w:rsidRPr="00223E23">
        <w:rPr>
          <w:sz w:val="28"/>
          <w:szCs w:val="28"/>
        </w:rPr>
        <w:t>z eltemettető, illetve a temetési hely felett rendelkezni jogosult személy nev</w:t>
      </w:r>
      <w:r>
        <w:rPr>
          <w:sz w:val="28"/>
          <w:szCs w:val="28"/>
        </w:rPr>
        <w:t xml:space="preserve">e: </w:t>
      </w:r>
    </w:p>
    <w:p w14:paraId="1509798A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10A8573C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lakóhelye: ……………………………………………………………………..</w:t>
      </w:r>
    </w:p>
    <w:p w14:paraId="199199DC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484086DA" w14:textId="14488295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  <w:r w:rsidRPr="00223E23">
        <w:rPr>
          <w:sz w:val="28"/>
          <w:szCs w:val="28"/>
        </w:rPr>
        <w:t xml:space="preserve"> </w:t>
      </w:r>
    </w:p>
    <w:p w14:paraId="5A0F69AC" w14:textId="77777777" w:rsidR="00DF396B" w:rsidRDefault="00DF396B" w:rsidP="00223E23">
      <w:pPr>
        <w:pStyle w:val="NormlWeb"/>
        <w:shd w:val="clear" w:color="auto" w:fill="FFFFFF"/>
        <w:ind w:firstLine="180"/>
        <w:jc w:val="both"/>
        <w:rPr>
          <w:rStyle w:val="jel"/>
          <w:sz w:val="28"/>
          <w:szCs w:val="28"/>
        </w:rPr>
      </w:pPr>
    </w:p>
    <w:p w14:paraId="5DD7F79E" w14:textId="619CDE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lastRenderedPageBreak/>
        <w:t>6. A</w:t>
      </w:r>
      <w:r w:rsidRPr="00223E23">
        <w:rPr>
          <w:sz w:val="28"/>
          <w:szCs w:val="28"/>
        </w:rPr>
        <w:t>z igényelt temetési hely típusát</w:t>
      </w:r>
      <w:r>
        <w:rPr>
          <w:sz w:val="28"/>
          <w:szCs w:val="28"/>
        </w:rPr>
        <w:t xml:space="preserve"> (egyes sírhely, kettes sírhely, urnasírhely): </w:t>
      </w:r>
    </w:p>
    <w:p w14:paraId="502AA62A" w14:textId="7DF0E242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……………………………………………….......................................................</w:t>
      </w:r>
    </w:p>
    <w:p w14:paraId="163CD74E" w14:textId="14C038F6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7. A</w:t>
      </w:r>
      <w:r w:rsidRPr="00223E23">
        <w:rPr>
          <w:sz w:val="28"/>
          <w:szCs w:val="28"/>
        </w:rPr>
        <w:t xml:space="preserve"> rendelkezési jog időtartam</w:t>
      </w:r>
      <w:r>
        <w:rPr>
          <w:sz w:val="28"/>
          <w:szCs w:val="28"/>
        </w:rPr>
        <w:t>a: ……………………………………………….</w:t>
      </w:r>
    </w:p>
    <w:p w14:paraId="371C796B" w14:textId="49A7D3ED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8. A</w:t>
      </w:r>
      <w:r w:rsidRPr="00223E23">
        <w:rPr>
          <w:sz w:val="28"/>
          <w:szCs w:val="28"/>
        </w:rPr>
        <w:t>z első temetésre vonatkozó bejelentés</w:t>
      </w:r>
      <w:r>
        <w:rPr>
          <w:sz w:val="28"/>
          <w:szCs w:val="28"/>
        </w:rPr>
        <w:t>: ……………………………………..</w:t>
      </w:r>
    </w:p>
    <w:p w14:paraId="5A6ACC8B" w14:textId="583C4CDF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9.</w:t>
      </w:r>
      <w:r w:rsidRPr="00223E23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23E23">
        <w:rPr>
          <w:sz w:val="28"/>
          <w:szCs w:val="28"/>
        </w:rPr>
        <w:t xml:space="preserve"> korábban megváltott sírhely azonosítására vonatkozó adatok</w:t>
      </w:r>
      <w:r>
        <w:rPr>
          <w:sz w:val="28"/>
          <w:szCs w:val="28"/>
        </w:rPr>
        <w:t>:</w:t>
      </w:r>
    </w:p>
    <w:p w14:paraId="1C5DFCE0" w14:textId="7237A43F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14:paraId="5BA500E4" w14:textId="46A22AE2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4590C738" w14:textId="5E377999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1140BCA6" w14:textId="73FFA8B9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Kelt: ……………………………………..</w:t>
      </w:r>
    </w:p>
    <w:p w14:paraId="2F206927" w14:textId="096EB6F1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6860E7EE" w14:textId="1DC1BEE1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2CC486DF" w14:textId="14324A46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bejelentő aláírása</w:t>
      </w:r>
    </w:p>
    <w:p w14:paraId="56431494" w14:textId="66795618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57E8B8E0" w14:textId="35D27477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b/>
          <w:bCs/>
          <w:sz w:val="28"/>
          <w:szCs w:val="28"/>
        </w:rPr>
      </w:pPr>
      <w:r w:rsidRPr="00223E23">
        <w:rPr>
          <w:b/>
          <w:bCs/>
          <w:sz w:val="28"/>
          <w:szCs w:val="28"/>
        </w:rPr>
        <w:t>Záradék:</w:t>
      </w:r>
    </w:p>
    <w:p w14:paraId="65CABF83" w14:textId="7883716D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temetési igénybejelentést </w:t>
      </w:r>
      <w:r w:rsidR="00750E59">
        <w:rPr>
          <w:sz w:val="28"/>
          <w:szCs w:val="28"/>
        </w:rPr>
        <w:t>átvettem, a sírnyilvántartó könyvbe bevezettem, egyik példányát a bejelentőnek aláírva, záradékolva visszaadtam.</w:t>
      </w:r>
    </w:p>
    <w:p w14:paraId="73BEFC02" w14:textId="77777777" w:rsidR="00750E59" w:rsidRDefault="00750E59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A temetési hely azonosítására szolgáló adatok:</w:t>
      </w:r>
    </w:p>
    <w:p w14:paraId="1EF55281" w14:textId="69CE21A8" w:rsidR="00750E59" w:rsidRDefault="00750E59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temetési hely száma: …………………………..</w:t>
      </w:r>
    </w:p>
    <w:p w14:paraId="23EE1BC6" w14:textId="642F67AA" w:rsidR="00750E59" w:rsidRDefault="00750E59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sírhelytábla, sírhelysor száma: ……………….</w:t>
      </w:r>
    </w:p>
    <w:p w14:paraId="42268010" w14:textId="77777777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6029F65E" w14:textId="4636DF6F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Kelt: ……………………………………..</w:t>
      </w:r>
    </w:p>
    <w:p w14:paraId="7D1C0581" w14:textId="77777777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370C21B8" w14:textId="1EF62607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61F4ACF5" w14:textId="1CE6A490" w:rsidR="00223E23" w:rsidRPr="00223E23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önkormányzat </w:t>
      </w:r>
    </w:p>
    <w:sectPr w:rsidR="00223E23" w:rsidRPr="0022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3E14"/>
    <w:multiLevelType w:val="hybridMultilevel"/>
    <w:tmpl w:val="527246DC"/>
    <w:lvl w:ilvl="0" w:tplc="58029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371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3"/>
    <w:rsid w:val="00223E23"/>
    <w:rsid w:val="00750E59"/>
    <w:rsid w:val="00D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E83F"/>
  <w15:chartTrackingRefBased/>
  <w15:docId w15:val="{FE858575-0ED4-4C99-95B7-9973CF6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2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2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Önkormányzati Hivatal Zalabaksai Közös</dc:creator>
  <cp:keywords/>
  <dc:description/>
  <cp:lastModifiedBy>Önkormányzati Hivatal Zalabaksai Közös</cp:lastModifiedBy>
  <cp:revision>2</cp:revision>
  <dcterms:created xsi:type="dcterms:W3CDTF">2023-02-27T14:22:00Z</dcterms:created>
  <dcterms:modified xsi:type="dcterms:W3CDTF">2023-03-01T07:14:00Z</dcterms:modified>
</cp:coreProperties>
</file>